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D3" w:rsidRPr="000409D3" w:rsidRDefault="00B37635" w:rsidP="000409D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Personal Skills Assessment—Dentist </w:t>
      </w:r>
    </w:p>
    <w:p w:rsidR="00E9417E" w:rsidRPr="000409D3" w:rsidRDefault="00E9417E" w:rsidP="000409D3">
      <w:pPr>
        <w:jc w:val="center"/>
        <w:rPr>
          <w:b/>
          <w:sz w:val="21"/>
          <w:szCs w:val="21"/>
        </w:rPr>
      </w:pPr>
      <w:r w:rsidRPr="000409D3">
        <w:rPr>
          <w:b/>
          <w:sz w:val="21"/>
          <w:szCs w:val="21"/>
        </w:rPr>
        <w:t>1=</w:t>
      </w:r>
      <w:proofErr w:type="gramStart"/>
      <w:r w:rsidRPr="000409D3">
        <w:rPr>
          <w:b/>
          <w:sz w:val="21"/>
          <w:szCs w:val="21"/>
        </w:rPr>
        <w:t>Never  5</w:t>
      </w:r>
      <w:proofErr w:type="gramEnd"/>
      <w:r w:rsidRPr="000409D3">
        <w:rPr>
          <w:b/>
          <w:sz w:val="21"/>
          <w:szCs w:val="21"/>
        </w:rPr>
        <w:t>=Always</w:t>
      </w:r>
    </w:p>
    <w:p w:rsidR="00753764" w:rsidRPr="000409D3" w:rsidRDefault="00753764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1. I greet each patient warmly with a handshake and smile.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 xml:space="preserve">         </w:t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753764" w:rsidRPr="000409D3" w:rsidRDefault="00753764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2. I ask three non-dentally related questions prior to discussing dental treatment.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5054DA" w:rsidRPr="000409D3" w:rsidRDefault="005054DA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3. I make sure that the support team is recording pertinent personal information that can be referenced at future appointments.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753764" w:rsidRPr="000409D3" w:rsidRDefault="00753764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3. I verify treatment to be done prior to beginning the procedure.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753764" w:rsidRPr="000409D3" w:rsidRDefault="00753764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 xml:space="preserve">4. </w:t>
      </w:r>
      <w:r w:rsidR="005054DA" w:rsidRPr="000409D3">
        <w:rPr>
          <w:sz w:val="21"/>
          <w:szCs w:val="21"/>
        </w:rPr>
        <w:t>I utilize all techniques at my disposal to deliver the most comfortable local anesthesia possible.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5054DA" w:rsidRPr="000409D3" w:rsidRDefault="005054DA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 xml:space="preserve">5. I check in with </w:t>
      </w:r>
      <w:r w:rsidR="007F27B8" w:rsidRPr="000409D3">
        <w:rPr>
          <w:sz w:val="21"/>
          <w:szCs w:val="21"/>
        </w:rPr>
        <w:t xml:space="preserve">the </w:t>
      </w:r>
      <w:r w:rsidRPr="000409D3">
        <w:rPr>
          <w:sz w:val="21"/>
          <w:szCs w:val="21"/>
        </w:rPr>
        <w:t>patient periodically during treatment to assess their comfort level demonstrate concern and empathy.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5054DA" w:rsidRPr="000409D3" w:rsidRDefault="005054DA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6. I am aware of all other treatment rooms and what needs to be done and the amount of time that I have to complete service in all rooms.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5054DA" w:rsidRPr="000409D3" w:rsidRDefault="005054DA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7. I help to keep the hygiene schedule running smoothly and on time.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5054DA" w:rsidRPr="000409D3" w:rsidRDefault="005054DA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8. I run on time without appearing rushed.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7F27B8" w:rsidRPr="000409D3" w:rsidRDefault="007F27B8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9. I ensure that the appropriate supp</w:t>
      </w:r>
      <w:r w:rsidR="00A00C0C">
        <w:rPr>
          <w:sz w:val="21"/>
          <w:szCs w:val="21"/>
        </w:rPr>
        <w:t>orting radiographs and photos have been</w:t>
      </w:r>
      <w:r w:rsidRPr="000409D3">
        <w:rPr>
          <w:sz w:val="21"/>
          <w:szCs w:val="21"/>
        </w:rPr>
        <w:t xml:space="preserve"> taken prior to beginning treatment.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7F27B8" w:rsidRPr="000409D3" w:rsidRDefault="007F27B8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10. I give an appropriate diagnosis for each tooth or area of the mouth during treatment planning.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5054DA" w:rsidRPr="000409D3" w:rsidRDefault="007F27B8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11</w:t>
      </w:r>
      <w:r w:rsidR="005054DA" w:rsidRPr="000409D3">
        <w:rPr>
          <w:sz w:val="21"/>
          <w:szCs w:val="21"/>
        </w:rPr>
        <w:t>. I am aware of the hourly, daily, weekly and monthly production goals at all times.</w:t>
      </w:r>
    </w:p>
    <w:p w:rsidR="00EB3CE8" w:rsidRPr="000409D3" w:rsidRDefault="00EB3CE8" w:rsidP="000409D3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5054DA" w:rsidRPr="000409D3" w:rsidRDefault="007F27B8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12</w:t>
      </w:r>
      <w:r w:rsidR="005054DA" w:rsidRPr="000409D3">
        <w:rPr>
          <w:sz w:val="21"/>
          <w:szCs w:val="21"/>
        </w:rPr>
        <w:t>. I verify that lab case prescriptions are filled out correctly by sup</w:t>
      </w:r>
      <w:r w:rsidRPr="000409D3">
        <w:rPr>
          <w:sz w:val="21"/>
          <w:szCs w:val="21"/>
        </w:rPr>
        <w:t>p</w:t>
      </w:r>
      <w:r w:rsidR="005054DA" w:rsidRPr="000409D3">
        <w:rPr>
          <w:sz w:val="21"/>
          <w:szCs w:val="21"/>
        </w:rPr>
        <w:t>ort team.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7F27B8" w:rsidRPr="000409D3" w:rsidRDefault="007F27B8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13. I give any necessary post-op instructions and say goodbye to the patient when their treatment is complete.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7F27B8" w:rsidRPr="000409D3" w:rsidRDefault="00B841A3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14</w:t>
      </w:r>
      <w:r w:rsidR="007F27B8" w:rsidRPr="000409D3">
        <w:rPr>
          <w:sz w:val="21"/>
          <w:szCs w:val="21"/>
        </w:rPr>
        <w:t>. I make post-op calls to patients who struggled during treatment or received extensive treatment.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7F27B8" w:rsidRPr="000409D3" w:rsidRDefault="00B841A3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15</w:t>
      </w:r>
      <w:r w:rsidR="007F27B8" w:rsidRPr="000409D3">
        <w:rPr>
          <w:sz w:val="21"/>
          <w:szCs w:val="21"/>
        </w:rPr>
        <w:t>. I ensure that each patient who receiv</w:t>
      </w:r>
      <w:r w:rsidR="00DC2785" w:rsidRPr="000409D3">
        <w:rPr>
          <w:sz w:val="21"/>
          <w:szCs w:val="21"/>
        </w:rPr>
        <w:t>ed anesthetic or a new prosthesi</w:t>
      </w:r>
      <w:r w:rsidR="007F27B8" w:rsidRPr="000409D3">
        <w:rPr>
          <w:sz w:val="21"/>
          <w:szCs w:val="21"/>
        </w:rPr>
        <w:t>s was given a post -op call from the support team.</w:t>
      </w:r>
    </w:p>
    <w:p w:rsidR="00E9417E" w:rsidRPr="000409D3" w:rsidRDefault="00EB3CE8" w:rsidP="000409D3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B841A3" w:rsidRPr="000409D3" w:rsidRDefault="00B841A3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16. I communicate well with the patients of the practice.</w:t>
      </w:r>
    </w:p>
    <w:p w:rsidR="00EB3CE8" w:rsidRPr="000409D3" w:rsidRDefault="00EB3CE8" w:rsidP="00052725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B841A3" w:rsidRPr="000409D3" w:rsidRDefault="00B841A3" w:rsidP="00EB3CE8">
      <w:pPr>
        <w:spacing w:after="0"/>
        <w:rPr>
          <w:sz w:val="21"/>
          <w:szCs w:val="21"/>
        </w:rPr>
      </w:pPr>
      <w:r w:rsidRPr="000409D3">
        <w:rPr>
          <w:sz w:val="21"/>
          <w:szCs w:val="21"/>
        </w:rPr>
        <w:t>17. I communicate well with the entire team in the practice.</w:t>
      </w:r>
    </w:p>
    <w:p w:rsidR="00EB3CE8" w:rsidRPr="000409D3" w:rsidRDefault="00EB3CE8" w:rsidP="00EB3CE8">
      <w:pPr>
        <w:spacing w:after="0" w:line="240" w:lineRule="auto"/>
        <w:jc w:val="right"/>
        <w:rPr>
          <w:sz w:val="21"/>
          <w:szCs w:val="21"/>
        </w:rPr>
      </w:pP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</w:r>
      <w:r w:rsidRPr="000409D3">
        <w:rPr>
          <w:sz w:val="21"/>
          <w:szCs w:val="21"/>
        </w:rPr>
        <w:tab/>
        <w:t>1                        2                       3                       4                         5</w:t>
      </w:r>
    </w:p>
    <w:p w:rsidR="007F27B8" w:rsidRPr="000409D3" w:rsidRDefault="007F27B8">
      <w:pPr>
        <w:rPr>
          <w:sz w:val="21"/>
          <w:szCs w:val="21"/>
        </w:rPr>
      </w:pPr>
    </w:p>
    <w:sectPr w:rsidR="007F27B8" w:rsidRPr="000409D3" w:rsidSect="00EE2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764"/>
    <w:rsid w:val="000409D3"/>
    <w:rsid w:val="00052725"/>
    <w:rsid w:val="002B34E3"/>
    <w:rsid w:val="002C1A94"/>
    <w:rsid w:val="003D0E15"/>
    <w:rsid w:val="005054DA"/>
    <w:rsid w:val="00753764"/>
    <w:rsid w:val="007F27B8"/>
    <w:rsid w:val="008E0C08"/>
    <w:rsid w:val="00A00C0C"/>
    <w:rsid w:val="00B37635"/>
    <w:rsid w:val="00B841A3"/>
    <w:rsid w:val="00CD1E1C"/>
    <w:rsid w:val="00DC2785"/>
    <w:rsid w:val="00E9417E"/>
    <w:rsid w:val="00EB3CE8"/>
    <w:rsid w:val="00EE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DSI Assistant</cp:lastModifiedBy>
  <cp:revision>8</cp:revision>
  <cp:lastPrinted>2015-08-28T00:46:00Z</cp:lastPrinted>
  <dcterms:created xsi:type="dcterms:W3CDTF">2015-08-27T23:11:00Z</dcterms:created>
  <dcterms:modified xsi:type="dcterms:W3CDTF">2015-09-21T18:09:00Z</dcterms:modified>
</cp:coreProperties>
</file>